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lastRenderedPageBreak/>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lastRenderedPageBreak/>
        <w:t>3.4.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2A19C55E" w14:textId="150CC4FE" w:rsidR="00665BC3" w:rsidRPr="004E6180" w:rsidRDefault="000B2805" w:rsidP="004E6180">
      <w:pPr>
        <w:jc w:val="center"/>
      </w:pPr>
      <w:r>
        <w:rPr>
          <w:kern w:val="2"/>
          <w:szCs w:val="24"/>
        </w:rPr>
        <w:t>________________</w:t>
      </w:r>
    </w:p>
    <w:sectPr w:rsidR="00665BC3" w:rsidRPr="004E6180">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B2C19" w14:textId="77777777" w:rsidR="0093471F" w:rsidRDefault="0093471F">
      <w:r>
        <w:separator/>
      </w:r>
    </w:p>
  </w:endnote>
  <w:endnote w:type="continuationSeparator" w:id="0">
    <w:p w14:paraId="0881992C" w14:textId="77777777" w:rsidR="0093471F" w:rsidRDefault="0093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9750E" w14:textId="77777777" w:rsidR="0093471F" w:rsidRDefault="0093471F">
      <w:r>
        <w:separator/>
      </w:r>
    </w:p>
  </w:footnote>
  <w:footnote w:type="continuationSeparator" w:id="0">
    <w:p w14:paraId="28DD19AB" w14:textId="77777777" w:rsidR="0093471F" w:rsidRDefault="00934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B2805"/>
    <w:rsid w:val="002B362D"/>
    <w:rsid w:val="004E6180"/>
    <w:rsid w:val="00665BC3"/>
    <w:rsid w:val="008C605D"/>
    <w:rsid w:val="0093471F"/>
    <w:rsid w:val="009E3701"/>
    <w:rsid w:val="00EF7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12557</Words>
  <Characters>71575</Characters>
  <Application>Microsoft Office Word</Application>
  <DocSecurity>0</DocSecurity>
  <Lines>596</Lines>
  <Paragraphs>167</Paragraphs>
  <ScaleCrop>false</ScaleCrop>
  <Company>VPT</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Karmazienė</cp:lastModifiedBy>
  <cp:revision>3</cp:revision>
  <dcterms:created xsi:type="dcterms:W3CDTF">2025-08-29T10:05:00Z</dcterms:created>
  <dcterms:modified xsi:type="dcterms:W3CDTF">2025-11-12T12:42:00Z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